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2D620" w14:textId="5E953BE4" w:rsidR="00FD3312" w:rsidRDefault="00A35DB7" w:rsidP="001770EE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 w:eastAsia="ru-RU"/>
        </w:rPr>
      </w:pPr>
      <w:r w:rsidRPr="00A35DB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 w:eastAsia="ru-RU"/>
        </w:rPr>
        <w:t>Образование Казахского ханства и его значение</w:t>
      </w:r>
    </w:p>
    <w:p w14:paraId="6E3FB937" w14:textId="77777777" w:rsidR="00A35DB7" w:rsidRPr="001770EE" w:rsidRDefault="00A35DB7" w:rsidP="001770EE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 w:eastAsia="ru-RU"/>
        </w:rPr>
      </w:pPr>
    </w:p>
    <w:p w14:paraId="26CFB296" w14:textId="77777777" w:rsidR="00281F8B" w:rsidRDefault="00281F8B" w:rsidP="00281F8B">
      <w:pPr>
        <w:spacing w:after="0" w:line="276" w:lineRule="auto"/>
        <w:outlineLvl w:val="2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KZ" w:eastAsia="ru-RU"/>
        </w:rPr>
      </w:pPr>
      <w:r w:rsidRPr="00281F8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KZ" w:eastAsia="ru-RU"/>
        </w:rPr>
        <w:t>Пазилова Динара Усербаевна</w:t>
      </w:r>
    </w:p>
    <w:p w14:paraId="3F26527A" w14:textId="77777777" w:rsidR="00281F8B" w:rsidRDefault="00281F8B" w:rsidP="00281F8B">
      <w:pPr>
        <w:spacing w:after="0" w:line="276" w:lineRule="auto"/>
        <w:outlineLvl w:val="2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KZ" w:eastAsia="ru-RU"/>
        </w:rPr>
      </w:pPr>
      <w:r w:rsidRPr="00281F8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KZ" w:eastAsia="ru-RU"/>
        </w:rPr>
        <w:t>Туркестанская область, город Туркестан</w:t>
      </w:r>
    </w:p>
    <w:p w14:paraId="3BDE7171" w14:textId="4F34FEF8" w:rsidR="00281F8B" w:rsidRPr="00281F8B" w:rsidRDefault="00281F8B" w:rsidP="00281F8B">
      <w:pPr>
        <w:spacing w:after="0" w:line="276" w:lineRule="auto"/>
        <w:outlineLvl w:val="2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KZ" w:eastAsia="ru-RU"/>
        </w:rPr>
      </w:pPr>
      <w:r w:rsidRPr="00281F8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KZ" w:eastAsia="ru-RU"/>
        </w:rPr>
        <w:t>"Turkistan Bolashaq gimnaziiasy"</w:t>
      </w:r>
    </w:p>
    <w:p w14:paraId="4DC18752" w14:textId="77777777" w:rsidR="00281F8B" w:rsidRDefault="00281F8B" w:rsidP="00281F8B">
      <w:pPr>
        <w:spacing w:after="0" w:line="276" w:lineRule="auto"/>
        <w:outlineLvl w:val="2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KZ" w:eastAsia="ru-RU"/>
        </w:rPr>
      </w:pPr>
      <w:r w:rsidRPr="00281F8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val="ru-KZ" w:eastAsia="ru-RU"/>
        </w:rPr>
        <w:t>Учитель начальных классов</w:t>
      </w:r>
    </w:p>
    <w:p w14:paraId="64A9E8CC" w14:textId="77777777" w:rsidR="00281F8B" w:rsidRPr="00281F8B" w:rsidRDefault="00281F8B" w:rsidP="00281F8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 w:eastAsia="ru-RU"/>
        </w:rPr>
      </w:pPr>
      <w:r w:rsidRPr="00281F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 w:eastAsia="ru-RU"/>
        </w:rPr>
        <w:t>Введение</w:t>
      </w:r>
    </w:p>
    <w:p w14:paraId="6554B96B" w14:textId="77777777" w:rsidR="00281F8B" w:rsidRPr="00281F8B" w:rsidRDefault="00281F8B" w:rsidP="00281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RU"/>
        </w:rPr>
      </w:pPr>
      <w:r w:rsidRPr="00281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RU"/>
        </w:rPr>
        <w:t>Образование Казахского ханства – одно из важнейших событий в истории казахского народа. Оно ознаменовало процесс формирования казахской государственности, консолидировало разрозненные племена и способствовало развитию единой культуры, экономики и политической системы. Казахское ханство стало не только результатом политических и этнических процессов, но и сыграло ключевую роль в сохранении независимости и самобытности казахского народа.</w:t>
      </w:r>
    </w:p>
    <w:p w14:paraId="7E5A1981" w14:textId="77777777" w:rsidR="00281F8B" w:rsidRPr="00281F8B" w:rsidRDefault="00281F8B" w:rsidP="00281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RU"/>
        </w:rPr>
      </w:pPr>
      <w:r w:rsidRPr="00281F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 w:eastAsia="ru-RU"/>
        </w:rPr>
        <w:t>Ключевые слова:</w:t>
      </w:r>
      <w:r w:rsidRPr="00281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RU"/>
        </w:rPr>
        <w:t xml:space="preserve"> Казахское ханство, государственность, ханы, Жәнібек, Керей, степная культура.</w:t>
      </w:r>
    </w:p>
    <w:p w14:paraId="558DFA30" w14:textId="77777777" w:rsidR="00281F8B" w:rsidRPr="00281F8B" w:rsidRDefault="00281F8B" w:rsidP="00281F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 w:eastAsia="ru-RU"/>
        </w:rPr>
      </w:pPr>
      <w:r w:rsidRPr="00281F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 w:eastAsia="ru-RU"/>
        </w:rPr>
        <w:t>Актуальность темы</w:t>
      </w:r>
    </w:p>
    <w:p w14:paraId="42C3D9AE" w14:textId="77777777" w:rsidR="00281F8B" w:rsidRPr="00281F8B" w:rsidRDefault="00281F8B" w:rsidP="00281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RU"/>
        </w:rPr>
      </w:pPr>
      <w:r w:rsidRPr="00281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RU"/>
        </w:rPr>
        <w:t>История формирования Казахского ханства важна для понимания истоков казахской государственности. В современных условиях национального самосознания изучение этого периода помогает осознать исторические корни независимости Казахстана, процессы формирования его территориальной целостности и культурной идентичности [1].</w:t>
      </w:r>
    </w:p>
    <w:p w14:paraId="05F0542C" w14:textId="77777777" w:rsidR="00281F8B" w:rsidRPr="00281F8B" w:rsidRDefault="00281F8B" w:rsidP="00281F8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 w:eastAsia="ru-RU"/>
        </w:rPr>
      </w:pPr>
      <w:r w:rsidRPr="00281F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KZ" w:eastAsia="ru-RU"/>
        </w:rPr>
        <w:t>Цель работы</w:t>
      </w:r>
    </w:p>
    <w:p w14:paraId="6FD9C1D2" w14:textId="77777777" w:rsidR="00281F8B" w:rsidRPr="00281F8B" w:rsidRDefault="00281F8B" w:rsidP="00281F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RU"/>
        </w:rPr>
      </w:pPr>
      <w:r w:rsidRPr="00281F8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KZ" w:eastAsia="ru-RU"/>
        </w:rPr>
        <w:t>Цель данной статьи – рассмотреть причины и процесс образования Казахского ханства, его роль в истории, а также его влияние на дальнейшее развитие казахского народа.</w:t>
      </w:r>
    </w:p>
    <w:p w14:paraId="3F61B96E" w14:textId="77777777" w:rsidR="00281F8B" w:rsidRPr="00281F8B" w:rsidRDefault="00281F8B" w:rsidP="00281F8B">
      <w:pPr>
        <w:pStyle w:val="3"/>
        <w:rPr>
          <w:color w:val="000000" w:themeColor="text1"/>
          <w:sz w:val="24"/>
          <w:szCs w:val="24"/>
        </w:rPr>
      </w:pPr>
      <w:r w:rsidRPr="00281F8B">
        <w:rPr>
          <w:rStyle w:val="a4"/>
          <w:b/>
          <w:bCs/>
          <w:color w:val="000000" w:themeColor="text1"/>
          <w:sz w:val="24"/>
          <w:szCs w:val="24"/>
        </w:rPr>
        <w:t>Основная часть</w:t>
      </w:r>
    </w:p>
    <w:p w14:paraId="2313930B" w14:textId="77777777" w:rsidR="00281F8B" w:rsidRPr="00281F8B" w:rsidRDefault="00281F8B" w:rsidP="00281F8B">
      <w:pPr>
        <w:pStyle w:val="4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281F8B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1. Предпосылки образования Казахского ханства</w:t>
      </w:r>
    </w:p>
    <w:p w14:paraId="40FCDDEB" w14:textId="77777777" w:rsidR="00281F8B" w:rsidRPr="00281F8B" w:rsidRDefault="00281F8B" w:rsidP="00281F8B">
      <w:pPr>
        <w:pStyle w:val="a3"/>
        <w:rPr>
          <w:color w:val="000000" w:themeColor="text1"/>
        </w:rPr>
      </w:pPr>
      <w:r w:rsidRPr="00281F8B">
        <w:rPr>
          <w:color w:val="000000" w:themeColor="text1"/>
        </w:rPr>
        <w:t xml:space="preserve">К XV веку на территории современной Центральной Азии существовали несколько государств: Золотая Орда, </w:t>
      </w:r>
      <w:proofErr w:type="spellStart"/>
      <w:r w:rsidRPr="00281F8B">
        <w:rPr>
          <w:color w:val="000000" w:themeColor="text1"/>
        </w:rPr>
        <w:t>Могулистан</w:t>
      </w:r>
      <w:proofErr w:type="spellEnd"/>
      <w:r w:rsidRPr="00281F8B">
        <w:rPr>
          <w:color w:val="000000" w:themeColor="text1"/>
        </w:rPr>
        <w:t>, Узбекское ханство и другие. Однако к тому времени эти государства переживали кризис из-за внутренних конфликтов, экономических трудностей и постоянных войн [2].</w:t>
      </w:r>
    </w:p>
    <w:p w14:paraId="3FDA60CE" w14:textId="77777777" w:rsidR="00281F8B" w:rsidRPr="00281F8B" w:rsidRDefault="00281F8B" w:rsidP="00281F8B">
      <w:pPr>
        <w:pStyle w:val="a3"/>
        <w:rPr>
          <w:color w:val="000000" w:themeColor="text1"/>
        </w:rPr>
      </w:pPr>
      <w:r w:rsidRPr="00281F8B">
        <w:rPr>
          <w:color w:val="000000" w:themeColor="text1"/>
        </w:rPr>
        <w:t>Ключевыми предпосылками образования Казахского ханства стали:</w:t>
      </w:r>
    </w:p>
    <w:p w14:paraId="37C08FE9" w14:textId="77777777" w:rsidR="00281F8B" w:rsidRPr="00281F8B" w:rsidRDefault="00281F8B" w:rsidP="00281F8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Ослабление Золотой Орды и образование отдельных ханств;</w:t>
      </w:r>
    </w:p>
    <w:p w14:paraId="715DA5A6" w14:textId="77777777" w:rsidR="00281F8B" w:rsidRPr="00281F8B" w:rsidRDefault="00281F8B" w:rsidP="00281F8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Внутренние противоречия в Узбекском ханстве, правитель которого </w:t>
      </w:r>
      <w:proofErr w:type="spellStart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Абулхайр</w:t>
      </w:r>
      <w:proofErr w:type="spellEnd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-хан проводил жёсткую политику;</w:t>
      </w:r>
    </w:p>
    <w:p w14:paraId="30A8C080" w14:textId="77777777" w:rsidR="00281F8B" w:rsidRPr="00281F8B" w:rsidRDefault="00281F8B" w:rsidP="00281F8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Стремление казахских племён к самостоятельности и объединению;</w:t>
      </w:r>
    </w:p>
    <w:p w14:paraId="54EDB741" w14:textId="77777777" w:rsidR="00281F8B" w:rsidRPr="00281F8B" w:rsidRDefault="00281F8B" w:rsidP="00281F8B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Благоприятные условия в </w:t>
      </w:r>
      <w:proofErr w:type="spellStart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Могулистане</w:t>
      </w:r>
      <w:proofErr w:type="spellEnd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где правитель Есен-Буга поддержал </w:t>
      </w:r>
      <w:proofErr w:type="spellStart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Жәнібека</w:t>
      </w:r>
      <w:proofErr w:type="spellEnd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Керея</w:t>
      </w:r>
      <w:proofErr w:type="spellEnd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, предоставив им земли [3].</w:t>
      </w:r>
    </w:p>
    <w:p w14:paraId="3E9C20C4" w14:textId="77777777" w:rsidR="00281F8B" w:rsidRPr="00281F8B" w:rsidRDefault="00281F8B" w:rsidP="00281F8B">
      <w:pPr>
        <w:pStyle w:val="4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281F8B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lastRenderedPageBreak/>
        <w:t>2. Образование Казахского ханства</w:t>
      </w:r>
    </w:p>
    <w:p w14:paraId="06A1C51D" w14:textId="77777777" w:rsidR="00281F8B" w:rsidRPr="00281F8B" w:rsidRDefault="00281F8B" w:rsidP="00281F8B">
      <w:pPr>
        <w:pStyle w:val="a3"/>
        <w:rPr>
          <w:color w:val="000000" w:themeColor="text1"/>
        </w:rPr>
      </w:pPr>
      <w:r w:rsidRPr="00281F8B">
        <w:rPr>
          <w:color w:val="000000" w:themeColor="text1"/>
        </w:rPr>
        <w:t xml:space="preserve">В 1465–1466 годах султаны </w:t>
      </w:r>
      <w:proofErr w:type="spellStart"/>
      <w:r w:rsidRPr="00281F8B">
        <w:rPr>
          <w:color w:val="000000" w:themeColor="text1"/>
        </w:rPr>
        <w:t>Жәнібек</w:t>
      </w:r>
      <w:proofErr w:type="spellEnd"/>
      <w:r w:rsidRPr="00281F8B">
        <w:rPr>
          <w:color w:val="000000" w:themeColor="text1"/>
        </w:rPr>
        <w:t xml:space="preserve"> и </w:t>
      </w:r>
      <w:proofErr w:type="spellStart"/>
      <w:r w:rsidRPr="00281F8B">
        <w:rPr>
          <w:color w:val="000000" w:themeColor="text1"/>
        </w:rPr>
        <w:t>Керей</w:t>
      </w:r>
      <w:proofErr w:type="spellEnd"/>
      <w:r w:rsidRPr="00281F8B">
        <w:rPr>
          <w:color w:val="000000" w:themeColor="text1"/>
        </w:rPr>
        <w:t xml:space="preserve">, недовольные политикой </w:t>
      </w:r>
      <w:proofErr w:type="spellStart"/>
      <w:r w:rsidRPr="00281F8B">
        <w:rPr>
          <w:color w:val="000000" w:themeColor="text1"/>
        </w:rPr>
        <w:t>Абулхайр</w:t>
      </w:r>
      <w:proofErr w:type="spellEnd"/>
      <w:r w:rsidRPr="00281F8B">
        <w:rPr>
          <w:color w:val="000000" w:themeColor="text1"/>
        </w:rPr>
        <w:t xml:space="preserve">-хана, увели часть казахских племён на территорию западного </w:t>
      </w:r>
      <w:proofErr w:type="spellStart"/>
      <w:r w:rsidRPr="00281F8B">
        <w:rPr>
          <w:color w:val="000000" w:themeColor="text1"/>
        </w:rPr>
        <w:t>Жетысу</w:t>
      </w:r>
      <w:proofErr w:type="spellEnd"/>
      <w:r w:rsidRPr="00281F8B">
        <w:rPr>
          <w:color w:val="000000" w:themeColor="text1"/>
        </w:rPr>
        <w:t>, где основали новое государственное образование – Казахское ханство [4].</w:t>
      </w:r>
    </w:p>
    <w:p w14:paraId="0713AF13" w14:textId="77777777" w:rsidR="00281F8B" w:rsidRPr="00281F8B" w:rsidRDefault="00281F8B" w:rsidP="00281F8B">
      <w:pPr>
        <w:pStyle w:val="a3"/>
        <w:rPr>
          <w:color w:val="000000" w:themeColor="text1"/>
        </w:rPr>
      </w:pPr>
      <w:r w:rsidRPr="00281F8B">
        <w:rPr>
          <w:color w:val="000000" w:themeColor="text1"/>
        </w:rPr>
        <w:t xml:space="preserve">Этот процесс известен в истории как «Великое переселение». Первоначально численность переселенцев составляла около 200 тысяч человек. Они были приняты правителем </w:t>
      </w:r>
      <w:proofErr w:type="spellStart"/>
      <w:r w:rsidRPr="00281F8B">
        <w:rPr>
          <w:color w:val="000000" w:themeColor="text1"/>
        </w:rPr>
        <w:t>Могулистана</w:t>
      </w:r>
      <w:proofErr w:type="spellEnd"/>
      <w:r w:rsidRPr="00281F8B">
        <w:rPr>
          <w:color w:val="000000" w:themeColor="text1"/>
        </w:rPr>
        <w:t xml:space="preserve"> Есен-</w:t>
      </w:r>
      <w:proofErr w:type="spellStart"/>
      <w:r w:rsidRPr="00281F8B">
        <w:rPr>
          <w:color w:val="000000" w:themeColor="text1"/>
        </w:rPr>
        <w:t>Бугой</w:t>
      </w:r>
      <w:proofErr w:type="spellEnd"/>
      <w:r w:rsidRPr="00281F8B">
        <w:rPr>
          <w:color w:val="000000" w:themeColor="text1"/>
        </w:rPr>
        <w:t xml:space="preserve">, который поддерживал </w:t>
      </w:r>
      <w:proofErr w:type="spellStart"/>
      <w:r w:rsidRPr="00281F8B">
        <w:rPr>
          <w:color w:val="000000" w:themeColor="text1"/>
        </w:rPr>
        <w:t>Жәнібека</w:t>
      </w:r>
      <w:proofErr w:type="spellEnd"/>
      <w:r w:rsidRPr="00281F8B">
        <w:rPr>
          <w:color w:val="000000" w:themeColor="text1"/>
        </w:rPr>
        <w:t xml:space="preserve"> и </w:t>
      </w:r>
      <w:proofErr w:type="spellStart"/>
      <w:r w:rsidRPr="00281F8B">
        <w:rPr>
          <w:color w:val="000000" w:themeColor="text1"/>
        </w:rPr>
        <w:t>Керея</w:t>
      </w:r>
      <w:proofErr w:type="spellEnd"/>
      <w:r w:rsidRPr="00281F8B">
        <w:rPr>
          <w:color w:val="000000" w:themeColor="text1"/>
        </w:rPr>
        <w:t xml:space="preserve"> в противостоянии с Узбекским ханством [5].</w:t>
      </w:r>
    </w:p>
    <w:p w14:paraId="19300E99" w14:textId="77777777" w:rsidR="00281F8B" w:rsidRPr="00281F8B" w:rsidRDefault="00281F8B" w:rsidP="00281F8B">
      <w:pPr>
        <w:pStyle w:val="4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281F8B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3. Развитие и укрепление ханства</w:t>
      </w:r>
    </w:p>
    <w:p w14:paraId="63ACBAE1" w14:textId="77777777" w:rsidR="00281F8B" w:rsidRPr="00281F8B" w:rsidRDefault="00281F8B" w:rsidP="00281F8B">
      <w:pPr>
        <w:pStyle w:val="a3"/>
        <w:rPr>
          <w:color w:val="000000" w:themeColor="text1"/>
        </w:rPr>
      </w:pPr>
      <w:r w:rsidRPr="00281F8B">
        <w:rPr>
          <w:color w:val="000000" w:themeColor="text1"/>
        </w:rPr>
        <w:t>После образования ханства начался процесс его территориального расширения и политического укрепления. В конце XV века Казахское ханство стало одной из влиятельных держав в регионе. К этому времени его территория охватывала большую часть современных казахских степей.</w:t>
      </w:r>
    </w:p>
    <w:p w14:paraId="748A2586" w14:textId="77777777" w:rsidR="00281F8B" w:rsidRPr="00281F8B" w:rsidRDefault="00281F8B" w:rsidP="00281F8B">
      <w:pPr>
        <w:pStyle w:val="a3"/>
        <w:rPr>
          <w:color w:val="000000" w:themeColor="text1"/>
        </w:rPr>
      </w:pPr>
      <w:r w:rsidRPr="00281F8B">
        <w:rPr>
          <w:color w:val="000000" w:themeColor="text1"/>
        </w:rPr>
        <w:t>Основные достижения:</w:t>
      </w:r>
    </w:p>
    <w:p w14:paraId="72CE7312" w14:textId="77777777" w:rsidR="00281F8B" w:rsidRPr="00281F8B" w:rsidRDefault="00281F8B" w:rsidP="00281F8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Закрепление власти казахских ханов над степными племенами;</w:t>
      </w:r>
    </w:p>
    <w:p w14:paraId="7521813B" w14:textId="77777777" w:rsidR="00281F8B" w:rsidRPr="00281F8B" w:rsidRDefault="00281F8B" w:rsidP="00281F8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Укрепление торговых связей с соседними государствами;</w:t>
      </w:r>
    </w:p>
    <w:p w14:paraId="2167B2D7" w14:textId="77777777" w:rsidR="00281F8B" w:rsidRPr="00281F8B" w:rsidRDefault="00281F8B" w:rsidP="00281F8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единой системы управления и военной организации;</w:t>
      </w:r>
    </w:p>
    <w:p w14:paraId="2244A611" w14:textId="77777777" w:rsidR="00281F8B" w:rsidRPr="00281F8B" w:rsidRDefault="00281F8B" w:rsidP="00281F8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казахской идентичности как отдельного этноса [6].</w:t>
      </w:r>
    </w:p>
    <w:p w14:paraId="3EA3AA59" w14:textId="77777777" w:rsidR="00281F8B" w:rsidRPr="00281F8B" w:rsidRDefault="00281F8B" w:rsidP="00281F8B">
      <w:pPr>
        <w:pStyle w:val="4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281F8B">
        <w:rPr>
          <w:rStyle w:val="a4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4. Значение Казахского ханства</w:t>
      </w:r>
    </w:p>
    <w:p w14:paraId="27CAFFCF" w14:textId="77777777" w:rsidR="00281F8B" w:rsidRPr="00281F8B" w:rsidRDefault="00281F8B" w:rsidP="00281F8B">
      <w:pPr>
        <w:pStyle w:val="a3"/>
        <w:rPr>
          <w:color w:val="000000" w:themeColor="text1"/>
        </w:rPr>
      </w:pPr>
      <w:r w:rsidRPr="00281F8B">
        <w:rPr>
          <w:color w:val="000000" w:themeColor="text1"/>
        </w:rPr>
        <w:t>Образование Казахского ханства имело огромное значение для исторического и культурного развития казахского народа:</w:t>
      </w:r>
    </w:p>
    <w:p w14:paraId="31C47C1F" w14:textId="77777777" w:rsidR="00281F8B" w:rsidRPr="00281F8B" w:rsidRDefault="00281F8B" w:rsidP="00281F8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F8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Создание единого государства</w:t>
      </w:r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впервые разрозненные казахские племена объединились под властью одного ханства, что заложило основу для дальнейшего формирования казахской нации [7].</w:t>
      </w:r>
    </w:p>
    <w:p w14:paraId="59DA7585" w14:textId="77777777" w:rsidR="00281F8B" w:rsidRPr="00281F8B" w:rsidRDefault="00281F8B" w:rsidP="00281F8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F8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Развитие культуры и языка</w:t>
      </w:r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в этот период укрепился казахский язык, традиции, устное народное творчество и правовая система на основе «</w:t>
      </w:r>
      <w:proofErr w:type="spellStart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Жеті</w:t>
      </w:r>
      <w:proofErr w:type="spellEnd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жарғы</w:t>
      </w:r>
      <w:proofErr w:type="spellEnd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» [8].</w:t>
      </w:r>
    </w:p>
    <w:p w14:paraId="2CDB5B5D" w14:textId="77777777" w:rsidR="00281F8B" w:rsidRPr="00281F8B" w:rsidRDefault="00281F8B" w:rsidP="00281F8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F8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Формирование традиций государственности</w:t>
      </w:r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Казахское ханство заложило основы системы управления, которая сохранилась и в последующие века [9].</w:t>
      </w:r>
    </w:p>
    <w:p w14:paraId="7CB208B5" w14:textId="153F326F" w:rsidR="00281F8B" w:rsidRPr="00281F8B" w:rsidRDefault="00281F8B" w:rsidP="00281F8B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F8B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>Сохранение независимости</w:t>
      </w:r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несмотря на постоянные внешние угрозы, ханство смогло сохранить свою независимость и бороться за территориальную целостность [10].</w:t>
      </w:r>
    </w:p>
    <w:p w14:paraId="55050AA7" w14:textId="77777777" w:rsidR="00281F8B" w:rsidRPr="00281F8B" w:rsidRDefault="00281F8B" w:rsidP="00281F8B">
      <w:pPr>
        <w:pStyle w:val="3"/>
        <w:rPr>
          <w:color w:val="000000" w:themeColor="text1"/>
          <w:sz w:val="24"/>
          <w:szCs w:val="24"/>
        </w:rPr>
      </w:pPr>
      <w:r w:rsidRPr="00281F8B">
        <w:rPr>
          <w:rStyle w:val="a4"/>
          <w:b/>
          <w:bCs/>
          <w:color w:val="000000" w:themeColor="text1"/>
          <w:sz w:val="24"/>
          <w:szCs w:val="24"/>
        </w:rPr>
        <w:t>Заключение</w:t>
      </w:r>
    </w:p>
    <w:p w14:paraId="085C712D" w14:textId="777119B2" w:rsidR="00281F8B" w:rsidRDefault="00281F8B" w:rsidP="00281F8B">
      <w:pPr>
        <w:pStyle w:val="a3"/>
        <w:rPr>
          <w:color w:val="000000" w:themeColor="text1"/>
          <w:lang w:val="en-US"/>
        </w:rPr>
      </w:pPr>
      <w:r w:rsidRPr="00281F8B">
        <w:rPr>
          <w:color w:val="000000" w:themeColor="text1"/>
        </w:rPr>
        <w:t>Образование Казахского ханства стало важным этапом в истории Казахстана. Оно сыграло ключевую роль в формировании казахского народа как единого этноса, заложило основы национальной государственности и традиций управления. Несмотря на внешние вызовы, ханство сумело укрепиться, а его историческое наследие продолжает оказывать влияние на современный Казахстан.</w:t>
      </w:r>
    </w:p>
    <w:p w14:paraId="4AE56D72" w14:textId="77777777" w:rsidR="00281F8B" w:rsidRDefault="00281F8B" w:rsidP="00281F8B">
      <w:pPr>
        <w:pStyle w:val="a3"/>
        <w:rPr>
          <w:color w:val="000000" w:themeColor="text1"/>
          <w:lang w:val="en-US"/>
        </w:rPr>
      </w:pPr>
    </w:p>
    <w:p w14:paraId="6A5C4827" w14:textId="77777777" w:rsidR="00281F8B" w:rsidRPr="00281F8B" w:rsidRDefault="00281F8B" w:rsidP="00281F8B">
      <w:pPr>
        <w:pStyle w:val="a3"/>
        <w:rPr>
          <w:color w:val="000000" w:themeColor="text1"/>
          <w:lang w:val="en-US"/>
        </w:rPr>
      </w:pPr>
    </w:p>
    <w:p w14:paraId="5D6E7C93" w14:textId="77777777" w:rsidR="00281F8B" w:rsidRPr="00281F8B" w:rsidRDefault="00281F8B" w:rsidP="00281F8B">
      <w:pPr>
        <w:pStyle w:val="3"/>
        <w:rPr>
          <w:color w:val="000000" w:themeColor="text1"/>
          <w:sz w:val="24"/>
          <w:szCs w:val="24"/>
        </w:rPr>
      </w:pPr>
      <w:r w:rsidRPr="00281F8B">
        <w:rPr>
          <w:rStyle w:val="a4"/>
          <w:b/>
          <w:bCs/>
          <w:color w:val="000000" w:themeColor="text1"/>
          <w:sz w:val="24"/>
          <w:szCs w:val="24"/>
        </w:rPr>
        <w:lastRenderedPageBreak/>
        <w:t>Список использованных источников</w:t>
      </w:r>
    </w:p>
    <w:p w14:paraId="72ADFA34" w14:textId="77777777" w:rsidR="00281F8B" w:rsidRPr="00281F8B" w:rsidRDefault="00281F8B" w:rsidP="00281F8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Қойгелдіев</w:t>
      </w:r>
      <w:proofErr w:type="spellEnd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М.К. «</w:t>
      </w:r>
      <w:proofErr w:type="spellStart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Қазақ</w:t>
      </w:r>
      <w:proofErr w:type="spellEnd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хандығының</w:t>
      </w:r>
      <w:proofErr w:type="spellEnd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құрылуы</w:t>
      </w:r>
      <w:proofErr w:type="spellEnd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». – Алматы: «</w:t>
      </w:r>
      <w:proofErr w:type="spellStart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Рауан</w:t>
      </w:r>
      <w:proofErr w:type="spellEnd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», 2015.</w:t>
      </w:r>
    </w:p>
    <w:p w14:paraId="17647ED3" w14:textId="77777777" w:rsidR="00281F8B" w:rsidRPr="00281F8B" w:rsidRDefault="00281F8B" w:rsidP="00281F8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Кляшторный С.Г., Султанов Т.И. «Казахи. История и этногенез». – Москва: Наука, 2013.</w:t>
      </w:r>
    </w:p>
    <w:p w14:paraId="056227B8" w14:textId="77777777" w:rsidR="00281F8B" w:rsidRPr="00281F8B" w:rsidRDefault="00281F8B" w:rsidP="00281F8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Сулейменов </w:t>
      </w:r>
      <w:proofErr w:type="gramStart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Р.Б.</w:t>
      </w:r>
      <w:proofErr w:type="gramEnd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«История Казахстана». – Астана: Отан, 2018.</w:t>
      </w:r>
    </w:p>
    <w:p w14:paraId="219A60C3" w14:textId="77777777" w:rsidR="00281F8B" w:rsidRPr="00281F8B" w:rsidRDefault="00281F8B" w:rsidP="00281F8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Бекмаханов</w:t>
      </w:r>
      <w:proofErr w:type="spellEnd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 «Казахское ханство в XV–XVII веках». – Алматы: </w:t>
      </w:r>
      <w:proofErr w:type="spellStart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Дәуір</w:t>
      </w:r>
      <w:proofErr w:type="spellEnd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, 2017.</w:t>
      </w:r>
    </w:p>
    <w:p w14:paraId="3A7EE50B" w14:textId="77777777" w:rsidR="00281F8B" w:rsidRPr="00281F8B" w:rsidRDefault="00281F8B" w:rsidP="00281F8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Тынышпаев</w:t>
      </w:r>
      <w:proofErr w:type="spellEnd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 «История казахского народа». – Алматы: Санат, 2016.</w:t>
      </w:r>
    </w:p>
    <w:p w14:paraId="3125A66C" w14:textId="77777777" w:rsidR="00281F8B" w:rsidRPr="00281F8B" w:rsidRDefault="00281F8B" w:rsidP="00281F8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ҚР </w:t>
      </w:r>
      <w:proofErr w:type="spellStart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Білім</w:t>
      </w:r>
      <w:proofErr w:type="spellEnd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және</w:t>
      </w:r>
      <w:proofErr w:type="spellEnd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ғылым</w:t>
      </w:r>
      <w:proofErr w:type="spellEnd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министрлігі</w:t>
      </w:r>
      <w:proofErr w:type="spellEnd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. «</w:t>
      </w:r>
      <w:proofErr w:type="spellStart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Қазақстан</w:t>
      </w:r>
      <w:proofErr w:type="spellEnd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тарихы</w:t>
      </w:r>
      <w:proofErr w:type="spellEnd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– </w:t>
      </w:r>
      <w:proofErr w:type="spellStart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Нұр-Сұлтан</w:t>
      </w:r>
      <w:proofErr w:type="spellEnd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, 2020.</w:t>
      </w:r>
    </w:p>
    <w:p w14:paraId="0C6E4565" w14:textId="77777777" w:rsidR="00281F8B" w:rsidRPr="00281F8B" w:rsidRDefault="00281F8B" w:rsidP="00281F8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Гумилев </w:t>
      </w:r>
      <w:proofErr w:type="gramStart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Л.Н.</w:t>
      </w:r>
      <w:proofErr w:type="gramEnd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«Древние тюрки». – Санкт-Петербург: Евразия, 2014.</w:t>
      </w:r>
    </w:p>
    <w:p w14:paraId="7D68E417" w14:textId="77777777" w:rsidR="00281F8B" w:rsidRPr="00281F8B" w:rsidRDefault="00281F8B" w:rsidP="00281F8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Сабырханов</w:t>
      </w:r>
      <w:proofErr w:type="spellEnd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«Казахское ханство и его место в мировой истории». – Алматы: Казахстан, 2019.</w:t>
      </w:r>
    </w:p>
    <w:p w14:paraId="3C035399" w14:textId="77777777" w:rsidR="00281F8B" w:rsidRPr="00281F8B" w:rsidRDefault="00281F8B" w:rsidP="00281F8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Мұхтаров</w:t>
      </w:r>
      <w:proofErr w:type="spellEnd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Ә. «</w:t>
      </w:r>
      <w:proofErr w:type="spellStart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Жеті</w:t>
      </w:r>
      <w:proofErr w:type="spellEnd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жарғы</w:t>
      </w:r>
      <w:proofErr w:type="spellEnd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қазақ</w:t>
      </w:r>
      <w:proofErr w:type="spellEnd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хандығының</w:t>
      </w:r>
      <w:proofErr w:type="spellEnd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құқықтық</w:t>
      </w:r>
      <w:proofErr w:type="spellEnd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негізі</w:t>
      </w:r>
      <w:proofErr w:type="spellEnd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– Астана: </w:t>
      </w:r>
      <w:proofErr w:type="spellStart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Арна</w:t>
      </w:r>
      <w:proofErr w:type="spellEnd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, 2021.</w:t>
      </w:r>
    </w:p>
    <w:p w14:paraId="66AAD731" w14:textId="77777777" w:rsidR="00281F8B" w:rsidRPr="00281F8B" w:rsidRDefault="00281F8B" w:rsidP="00281F8B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Касымбаев</w:t>
      </w:r>
      <w:proofErr w:type="spellEnd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Ж. «Казахское ханство: становление и развитие». – Алматы: </w:t>
      </w:r>
      <w:proofErr w:type="spellStart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Мектеп</w:t>
      </w:r>
      <w:proofErr w:type="spellEnd"/>
      <w:r w:rsidRPr="00281F8B">
        <w:rPr>
          <w:rFonts w:ascii="Times New Roman" w:hAnsi="Times New Roman" w:cs="Times New Roman"/>
          <w:color w:val="000000" w:themeColor="text1"/>
          <w:sz w:val="24"/>
          <w:szCs w:val="24"/>
        </w:rPr>
        <w:t>, 2022.</w:t>
      </w:r>
    </w:p>
    <w:p w14:paraId="4B0C487E" w14:textId="77777777" w:rsidR="0033539B" w:rsidRPr="00FD3312" w:rsidRDefault="0033539B" w:rsidP="00281F8B">
      <w:pPr>
        <w:pStyle w:val="3"/>
        <w:rPr>
          <w:color w:val="000000" w:themeColor="text1"/>
          <w:sz w:val="24"/>
          <w:szCs w:val="24"/>
          <w:lang w:val="ru-KZ"/>
        </w:rPr>
      </w:pPr>
    </w:p>
    <w:sectPr w:rsidR="0033539B" w:rsidRPr="00FD3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A75A2" w14:textId="77777777" w:rsidR="001A43DC" w:rsidRDefault="001A43DC" w:rsidP="0033539B">
      <w:pPr>
        <w:spacing w:after="0" w:line="240" w:lineRule="auto"/>
      </w:pPr>
      <w:r>
        <w:separator/>
      </w:r>
    </w:p>
  </w:endnote>
  <w:endnote w:type="continuationSeparator" w:id="0">
    <w:p w14:paraId="5781A86D" w14:textId="77777777" w:rsidR="001A43DC" w:rsidRDefault="001A43DC" w:rsidP="00335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AE676" w14:textId="77777777" w:rsidR="001A43DC" w:rsidRDefault="001A43DC" w:rsidP="0033539B">
      <w:pPr>
        <w:spacing w:after="0" w:line="240" w:lineRule="auto"/>
      </w:pPr>
      <w:r>
        <w:separator/>
      </w:r>
    </w:p>
  </w:footnote>
  <w:footnote w:type="continuationSeparator" w:id="0">
    <w:p w14:paraId="6F311C15" w14:textId="77777777" w:rsidR="001A43DC" w:rsidRDefault="001A43DC" w:rsidP="00335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F267F"/>
    <w:multiLevelType w:val="multilevel"/>
    <w:tmpl w:val="FF9A7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27410"/>
    <w:multiLevelType w:val="multilevel"/>
    <w:tmpl w:val="ADBEE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AD4BE8"/>
    <w:multiLevelType w:val="multilevel"/>
    <w:tmpl w:val="B4B8A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AA054C"/>
    <w:multiLevelType w:val="multilevel"/>
    <w:tmpl w:val="DEE4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5F4D25"/>
    <w:multiLevelType w:val="multilevel"/>
    <w:tmpl w:val="8944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9E45E8"/>
    <w:multiLevelType w:val="multilevel"/>
    <w:tmpl w:val="13840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6E5ADB"/>
    <w:multiLevelType w:val="multilevel"/>
    <w:tmpl w:val="A740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9C2EFC"/>
    <w:multiLevelType w:val="multilevel"/>
    <w:tmpl w:val="7A209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8E07F1"/>
    <w:multiLevelType w:val="multilevel"/>
    <w:tmpl w:val="929A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C126D6"/>
    <w:multiLevelType w:val="multilevel"/>
    <w:tmpl w:val="27E0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B62F77"/>
    <w:multiLevelType w:val="multilevel"/>
    <w:tmpl w:val="3502E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2D4137"/>
    <w:multiLevelType w:val="multilevel"/>
    <w:tmpl w:val="4E72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330EA9"/>
    <w:multiLevelType w:val="multilevel"/>
    <w:tmpl w:val="26A8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896B6F"/>
    <w:multiLevelType w:val="multilevel"/>
    <w:tmpl w:val="7A847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BB006D"/>
    <w:multiLevelType w:val="multilevel"/>
    <w:tmpl w:val="EC0C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4E1FE4"/>
    <w:multiLevelType w:val="multilevel"/>
    <w:tmpl w:val="7096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256C88"/>
    <w:multiLevelType w:val="multilevel"/>
    <w:tmpl w:val="BBDC8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B2596"/>
    <w:multiLevelType w:val="hybridMultilevel"/>
    <w:tmpl w:val="71A8A90C"/>
    <w:lvl w:ilvl="0" w:tplc="F418E58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712B1"/>
    <w:multiLevelType w:val="multilevel"/>
    <w:tmpl w:val="8C4CD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C13F21"/>
    <w:multiLevelType w:val="multilevel"/>
    <w:tmpl w:val="3C72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C05D07"/>
    <w:multiLevelType w:val="multilevel"/>
    <w:tmpl w:val="490E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E15DE2"/>
    <w:multiLevelType w:val="multilevel"/>
    <w:tmpl w:val="CBCE4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CC7C69"/>
    <w:multiLevelType w:val="multilevel"/>
    <w:tmpl w:val="174E7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2B6890"/>
    <w:multiLevelType w:val="multilevel"/>
    <w:tmpl w:val="687E0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EDD6980"/>
    <w:multiLevelType w:val="multilevel"/>
    <w:tmpl w:val="61CE9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3D53B6"/>
    <w:multiLevelType w:val="multilevel"/>
    <w:tmpl w:val="68248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B173F9"/>
    <w:multiLevelType w:val="multilevel"/>
    <w:tmpl w:val="F258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3DC14C4"/>
    <w:multiLevelType w:val="multilevel"/>
    <w:tmpl w:val="8AE4D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F10973"/>
    <w:multiLevelType w:val="multilevel"/>
    <w:tmpl w:val="458E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5AE5641"/>
    <w:multiLevelType w:val="multilevel"/>
    <w:tmpl w:val="8FD6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43001D2"/>
    <w:multiLevelType w:val="multilevel"/>
    <w:tmpl w:val="098C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B84873"/>
    <w:multiLevelType w:val="multilevel"/>
    <w:tmpl w:val="465E0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1E0E78"/>
    <w:multiLevelType w:val="multilevel"/>
    <w:tmpl w:val="900C8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72D222A"/>
    <w:multiLevelType w:val="multilevel"/>
    <w:tmpl w:val="B728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F0186B"/>
    <w:multiLevelType w:val="multilevel"/>
    <w:tmpl w:val="DCB21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5D383C"/>
    <w:multiLevelType w:val="multilevel"/>
    <w:tmpl w:val="1E4A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2BE5EC6"/>
    <w:multiLevelType w:val="multilevel"/>
    <w:tmpl w:val="569E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2D96A33"/>
    <w:multiLevelType w:val="multilevel"/>
    <w:tmpl w:val="DAE8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49B6D3A"/>
    <w:multiLevelType w:val="multilevel"/>
    <w:tmpl w:val="0CA0C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94125E"/>
    <w:multiLevelType w:val="multilevel"/>
    <w:tmpl w:val="8FFAF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1A1D6C"/>
    <w:multiLevelType w:val="multilevel"/>
    <w:tmpl w:val="FE5C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7207458"/>
    <w:multiLevelType w:val="multilevel"/>
    <w:tmpl w:val="5D9A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075744"/>
    <w:multiLevelType w:val="multilevel"/>
    <w:tmpl w:val="07885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9870AA"/>
    <w:multiLevelType w:val="multilevel"/>
    <w:tmpl w:val="18722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96E3609"/>
    <w:multiLevelType w:val="multilevel"/>
    <w:tmpl w:val="45788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6452578">
    <w:abstractNumId w:val="11"/>
  </w:num>
  <w:num w:numId="2" w16cid:durableId="2006593262">
    <w:abstractNumId w:val="5"/>
  </w:num>
  <w:num w:numId="3" w16cid:durableId="886836523">
    <w:abstractNumId w:val="39"/>
  </w:num>
  <w:num w:numId="4" w16cid:durableId="40904692">
    <w:abstractNumId w:val="44"/>
  </w:num>
  <w:num w:numId="5" w16cid:durableId="1564222004">
    <w:abstractNumId w:val="0"/>
  </w:num>
  <w:num w:numId="6" w16cid:durableId="1532454967">
    <w:abstractNumId w:val="9"/>
  </w:num>
  <w:num w:numId="7" w16cid:durableId="33238443">
    <w:abstractNumId w:val="37"/>
  </w:num>
  <w:num w:numId="8" w16cid:durableId="1630432816">
    <w:abstractNumId w:val="31"/>
  </w:num>
  <w:num w:numId="9" w16cid:durableId="1409575827">
    <w:abstractNumId w:val="19"/>
  </w:num>
  <w:num w:numId="10" w16cid:durableId="2112780062">
    <w:abstractNumId w:val="42"/>
  </w:num>
  <w:num w:numId="11" w16cid:durableId="2077164012">
    <w:abstractNumId w:val="17"/>
  </w:num>
  <w:num w:numId="12" w16cid:durableId="1158224972">
    <w:abstractNumId w:val="25"/>
  </w:num>
  <w:num w:numId="13" w16cid:durableId="709889214">
    <w:abstractNumId w:val="2"/>
  </w:num>
  <w:num w:numId="14" w16cid:durableId="1772968938">
    <w:abstractNumId w:val="41"/>
  </w:num>
  <w:num w:numId="15" w16cid:durableId="220406110">
    <w:abstractNumId w:val="40"/>
  </w:num>
  <w:num w:numId="16" w16cid:durableId="127746836">
    <w:abstractNumId w:val="32"/>
  </w:num>
  <w:num w:numId="17" w16cid:durableId="704719818">
    <w:abstractNumId w:val="4"/>
  </w:num>
  <w:num w:numId="18" w16cid:durableId="17973927">
    <w:abstractNumId w:val="8"/>
  </w:num>
  <w:num w:numId="19" w16cid:durableId="1906649022">
    <w:abstractNumId w:val="28"/>
  </w:num>
  <w:num w:numId="20" w16cid:durableId="2082483487">
    <w:abstractNumId w:val="34"/>
  </w:num>
  <w:num w:numId="21" w16cid:durableId="1172524713">
    <w:abstractNumId w:val="22"/>
  </w:num>
  <w:num w:numId="22" w16cid:durableId="1327320117">
    <w:abstractNumId w:val="6"/>
  </w:num>
  <w:num w:numId="23" w16cid:durableId="1247035494">
    <w:abstractNumId w:val="33"/>
  </w:num>
  <w:num w:numId="24" w16cid:durableId="1201406586">
    <w:abstractNumId w:val="23"/>
  </w:num>
  <w:num w:numId="25" w16cid:durableId="1660233708">
    <w:abstractNumId w:val="18"/>
  </w:num>
  <w:num w:numId="26" w16cid:durableId="686056205">
    <w:abstractNumId w:val="24"/>
  </w:num>
  <w:num w:numId="27" w16cid:durableId="1878204248">
    <w:abstractNumId w:val="13"/>
  </w:num>
  <w:num w:numId="28" w16cid:durableId="89662147">
    <w:abstractNumId w:val="38"/>
  </w:num>
  <w:num w:numId="29" w16cid:durableId="328099241">
    <w:abstractNumId w:val="10"/>
  </w:num>
  <w:num w:numId="30" w16cid:durableId="1581059111">
    <w:abstractNumId w:val="36"/>
  </w:num>
  <w:num w:numId="31" w16cid:durableId="912472029">
    <w:abstractNumId w:val="43"/>
  </w:num>
  <w:num w:numId="32" w16cid:durableId="167185413">
    <w:abstractNumId w:val="29"/>
  </w:num>
  <w:num w:numId="33" w16cid:durableId="1348823951">
    <w:abstractNumId w:val="26"/>
  </w:num>
  <w:num w:numId="34" w16cid:durableId="922839559">
    <w:abstractNumId w:val="15"/>
  </w:num>
  <w:num w:numId="35" w16cid:durableId="1780180605">
    <w:abstractNumId w:val="3"/>
  </w:num>
  <w:num w:numId="36" w16cid:durableId="1939482231">
    <w:abstractNumId w:val="1"/>
  </w:num>
  <w:num w:numId="37" w16cid:durableId="25064891">
    <w:abstractNumId w:val="16"/>
  </w:num>
  <w:num w:numId="38" w16cid:durableId="2122416010">
    <w:abstractNumId w:val="30"/>
  </w:num>
  <w:num w:numId="39" w16cid:durableId="2092700821">
    <w:abstractNumId w:val="14"/>
  </w:num>
  <w:num w:numId="40" w16cid:durableId="662582271">
    <w:abstractNumId w:val="27"/>
  </w:num>
  <w:num w:numId="41" w16cid:durableId="1510217873">
    <w:abstractNumId w:val="21"/>
  </w:num>
  <w:num w:numId="42" w16cid:durableId="1349066072">
    <w:abstractNumId w:val="7"/>
  </w:num>
  <w:num w:numId="43" w16cid:durableId="1413548620">
    <w:abstractNumId w:val="35"/>
  </w:num>
  <w:num w:numId="44" w16cid:durableId="1372072953">
    <w:abstractNumId w:val="20"/>
  </w:num>
  <w:num w:numId="45" w16cid:durableId="5550476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62"/>
    <w:rsid w:val="00156C8E"/>
    <w:rsid w:val="001770EE"/>
    <w:rsid w:val="001A43DC"/>
    <w:rsid w:val="001B30A7"/>
    <w:rsid w:val="00281F8B"/>
    <w:rsid w:val="00294B93"/>
    <w:rsid w:val="002B12A8"/>
    <w:rsid w:val="003159B1"/>
    <w:rsid w:val="0033539B"/>
    <w:rsid w:val="003E5C08"/>
    <w:rsid w:val="004149EA"/>
    <w:rsid w:val="005F493A"/>
    <w:rsid w:val="006A69E0"/>
    <w:rsid w:val="00746FA9"/>
    <w:rsid w:val="007E034A"/>
    <w:rsid w:val="00993E62"/>
    <w:rsid w:val="00A127A2"/>
    <w:rsid w:val="00A35DB7"/>
    <w:rsid w:val="00AB1185"/>
    <w:rsid w:val="00AF0D62"/>
    <w:rsid w:val="00B06B5B"/>
    <w:rsid w:val="00C63AB1"/>
    <w:rsid w:val="00C75924"/>
    <w:rsid w:val="00CA5CA4"/>
    <w:rsid w:val="00CC26E4"/>
    <w:rsid w:val="00E6284B"/>
    <w:rsid w:val="00FD3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E9F3"/>
  <w15:docId w15:val="{45050943-2672-3E40-8BA5-5B4696C9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3E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3E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3E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AF0D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2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E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3E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3E6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3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E62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AF0D6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5">
    <w:name w:val="Table Grid"/>
    <w:basedOn w:val="a1"/>
    <w:uiPriority w:val="39"/>
    <w:rsid w:val="00AF0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B30A7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B30A7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1B30A7"/>
    <w:rPr>
      <w:color w:val="954F72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B12A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9">
    <w:name w:val="List Paragraph"/>
    <w:basedOn w:val="a"/>
    <w:uiPriority w:val="34"/>
    <w:qFormat/>
    <w:rsid w:val="002B12A8"/>
    <w:pPr>
      <w:ind w:left="720"/>
      <w:contextualSpacing/>
    </w:pPr>
  </w:style>
  <w:style w:type="character" w:styleId="aa">
    <w:name w:val="Emphasis"/>
    <w:basedOn w:val="a0"/>
    <w:uiPriority w:val="20"/>
    <w:qFormat/>
    <w:rsid w:val="007E034A"/>
    <w:rPr>
      <w:i/>
      <w:iCs/>
    </w:rPr>
  </w:style>
  <w:style w:type="paragraph" w:styleId="ab">
    <w:name w:val="header"/>
    <w:basedOn w:val="a"/>
    <w:link w:val="ac"/>
    <w:uiPriority w:val="99"/>
    <w:unhideWhenUsed/>
    <w:rsid w:val="00335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3539B"/>
  </w:style>
  <w:style w:type="paragraph" w:styleId="ad">
    <w:name w:val="footer"/>
    <w:basedOn w:val="a"/>
    <w:link w:val="ae"/>
    <w:uiPriority w:val="99"/>
    <w:unhideWhenUsed/>
    <w:rsid w:val="003353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335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26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38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9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1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5F9679-4BA3-A94E-99ED-8F677D4F4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741</Words>
  <Characters>4224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milya</dc:creator>
  <cp:keywords/>
  <dc:description/>
  <cp:lastModifiedBy>KF32780</cp:lastModifiedBy>
  <cp:revision>2</cp:revision>
  <dcterms:created xsi:type="dcterms:W3CDTF">2025-02-21T14:23:00Z</dcterms:created>
  <dcterms:modified xsi:type="dcterms:W3CDTF">2025-02-21T14:23:00Z</dcterms:modified>
</cp:coreProperties>
</file>